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 xml:space="preserve">který nebyl v posledních 3 letech pravomocně disciplinárně </w:t>
      </w:r>
      <w:proofErr w:type="gramStart"/>
      <w:r w:rsidRPr="004C1491">
        <w:rPr>
          <w:b w:val="0"/>
          <w:bCs w:val="0"/>
          <w:sz w:val="24"/>
        </w:rPr>
        <w:t>potrestán či</w:t>
      </w:r>
      <w:proofErr w:type="gramEnd"/>
      <w:r w:rsidRPr="004C1491">
        <w:rPr>
          <w:b w:val="0"/>
          <w:bCs w:val="0"/>
          <w:sz w:val="24"/>
        </w:rPr>
        <w:t xml:space="preserve">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0467C8" w:rsidRDefault="000467C8" w:rsidP="00CE0F2A">
      <w:pPr>
        <w:pStyle w:val="Zkladntext"/>
        <w:rPr>
          <w:b w:val="0"/>
          <w:bCs w:val="0"/>
          <w:sz w:val="24"/>
        </w:rPr>
      </w:pP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hvcj4HU0aB9uLU2Kbvs1eKicBIE=</ds:DigestValue>
    </ds:Reference>
  </ds:SignedInfo>
  <ds:SignatureValue>LVxu9IqjN96C+1hEeAk9j5yKXiUMnKkrIaPuhsV3viiobCcdzMU11IJWm+/LzyEVQYWTmhNdtmA42gk5q2CplkAK37AeR5AD0vGUKcGPymIbAdUPaL3qKCVWpqxghmL7KGs4/x89Cd1odY5JWD8hNlVf52pzZdzereXC76SXBnVs5452vJEx0VKFRvDeD1UOqsz6ixyhon9DOiIQY1dTit7Fry38HMP70OH21whX3eH1RHEurvw5kQ8eUUkIc6qpqmviNPmK+SCE+BPPYyy7YNh89jLlAtSrFtfP/iuJFdrZ9mS4Z/1jE23csIOiWV2QAfvHc2LCjPFBqz4X/a6KQQ==</ds:SignatureValue>
  <ds:KeyInfo>
    <ds:KeyValue>
      <ds:RSAKeyValue>
        <ds:Modulus>wJEKt6w8yYJTfD3/3Q0bORn0veaU+ixe0v2gUhveYni8tqoRbMl+WBGu8mwt4NB5O+y+wnaEbFsu7yfPtlM3Jz7BSTselamup+blOhk6NkcUXoF5XEUx0XXnhLbRcPbwSLnYRY9mNUoSlUdvO+1nAghQ1nkElLlaujTui3jISFVsEXuYU9xUwPFVCeHARFN9qp4hYHN/bxOnYoYSqJ6+ej1SxaC2CtledTOj6596isWnVRlVVxc6r/nBz0dBKkwNgLP6TgY5jsmbTk7lZdC1Voqzy66YJ4YNLyWN2Ewh6K6yMj5OYOPVoOau3lo7gR0RnFFEr/Qnu4r/JC+HfcMk+Q==</ds:Modulus>
        <ds:Exponent>AQAB</ds:Exponent>
      </ds:RSAKeyValue>
    </ds:KeyValue>
    <ds:X509Data>
      <ds:X509Certificate>MIIHIzCCBgugAwIBAgIDGMIVMA0GCSqGSIb3DQEBCwUAMF8xCzAJBgNVBAYTAkNaMSwwKgYDVQQKDCPEjGVza8OhIHBvxaF0YSwgcy5wLiBbScSMIDQ3MTE0OTgzXTEiMCAGA1UEAxMZUG9zdFNpZ251bSBRdWFsaWZpZWQgQ0EgMjAeFw0xNDA0MjMwODEzMTFaFw0xNTA1MTMwODEzMTFaMIH6MQswCQYDVQQGEwJDWjFHMEUGA1UECgw+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CRCresPMmCU3w9/90NGzkZ9L3mlPosXtL9oFIb3mJ4vLaqEWzJflgRrvJsLeDQeTvsvsJ2hGxbLu8nz7ZTNyc+wUk7HpWprqfm5ToZOjZHFF6BeVxFMdF154S20XD28Ei52EWPZjVKEpVHbzvtZwIIUNZ5BJS5Wro07ot4yEhVbBF7mFPcVMDxVQnhwERTfaqeIWBzf28Tp2KGEqievno9UsWgtgrZXnUzo+ufeorFp1UZVVcXOq/5wc9HQSpMDYCz+k4GOY7Jm05O5WXQtVaKs8uumCeGDS8ljdhMIeiusjI+TmDj1aDmrt5aO4EdEZxRRK/0J7uK/yQvh33DJPkCAwEAAaOCA0owggNGMEkGA1UdEQRCMECBGGJhcmJvcmEuaG9iem92YUBhcy1wby5jeqAZBgkrBgEEAdwZAgGgDBMKMTU4OTcwMjUzMq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b6ddi8AqQWO7uE0dTsy6MSNOCezANBgkqhkiG9w0BAQsFAAOCAQEAU5w5s0S4kVxSAQDGnxE1HK/Rj6I1r2Rjv33eVLoHpiR1Dx6XWlZ7KO01TlmapKL26GLhOoQPyFC05PyFiLkRG5PbJBQpI1aXFXfpYFE927xf8rJbJt7tPryWibnJy+mI4ibVBqZZp6pMUVXIOXq6fNLeJ9LH/4FGvIqFg9xfrTtwsr8fJcS5SEVMBHRlwdP4nFV5fm1SY4guob1hu1o6Ob2kvTaIY9sRjWykIwyvB32P669debivnhJwq5hyvAU+YkE5jDyt8r/8GjjBJShlLEGJXkMqZ9yNgTOPM10HbNgkjKNq6NeEJMQkW7/qr+Z+9iJkkQMfc6kOTBhoRNoEhA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WqR08Z2UUgEOH+SkMIXMRd7Mq/o=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WgoeXlXCV1nH30E7WJoSwcUG3Tk=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styles.xml?ContentType=application/vnd.openxmlformats-officedocument.wordprocessingml.styles+xml">
        <ds:DigestMethod Algorithm="http://www.w3.org/2000/09/xmldsig#sha1"/>
        <ds:DigestValue>jYKfsy/2/erEoG9I4+cqFeBbFpk=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Ppo3fz973xCNXumOylGnNJwd9fc=</ds:DigestValue>
      </ds:Reference>
      <ds:Reference URI="/word/fontTable.xml?ContentType=application/vnd.openxmlformats-officedocument.wordprocessingml.fontTable+xml">
        <ds:DigestMethod Algorithm="http://www.w3.org/2000/09/xmldsig#sha1"/>
        <ds:DigestValue>ISrp4le7Fqjx8pB8JK+JA4sXjK0=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t8IucK/JeKVgQCKsy4aW7z1gg94=</ds:DigestValue>
      </ds:Reference>
      <ds:Reference URI="/docProps/core.xml?ContentType=application/vnd.openxmlformats-package.core-properties+xml">
        <ds:DigestMethod Algorithm="http://www.w3.org/2000/09/xmldsig#sha1"/>
        <ds:DigestValue>WA5/4zIpA5D688rQqSY8oQQqeQM=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2014-05-28T13:10:16.2Z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Barbora HOBZOVA</cp:lastModifiedBy>
  <cp:revision>2</cp:revision>
  <cp:lastPrinted>2012-02-16T07:03:00Z</cp:lastPrinted>
  <dcterms:created xsi:type="dcterms:W3CDTF">2014-05-28T11:05:00Z</dcterms:created>
  <dcterms:modified xsi:type="dcterms:W3CDTF">2014-05-28T11:05:00Z</dcterms:modified>
</cp:coreProperties>
</file>